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93" w:rsidRDefault="001A1E55" w:rsidP="000258A1">
      <w:pPr>
        <w:pStyle w:val="Nagwek1"/>
        <w:rPr>
          <w:b/>
        </w:rPr>
      </w:pPr>
      <w:r>
        <w:rPr>
          <w:b/>
        </w:rPr>
        <w:t>Radiowe spoty reklamowe kampanii Bezpieczny przejazd w latach 2005-2019</w:t>
      </w:r>
    </w:p>
    <w:p w:rsidR="00016441" w:rsidRPr="00016441" w:rsidRDefault="00016441" w:rsidP="00016441">
      <w:pPr>
        <w:pStyle w:val="Nagwek2"/>
        <w:rPr>
          <w:rFonts w:eastAsia="Times New Roman"/>
          <w:lang w:eastAsia="pl-PL"/>
        </w:rPr>
      </w:pPr>
      <w:r w:rsidRPr="00016441">
        <w:rPr>
          <w:rFonts w:eastAsia="Times New Roman"/>
          <w:lang w:eastAsia="pl-PL"/>
        </w:rPr>
        <w:t>Spot radiowy 2019 Bezpieczny przejazd – Posłuchaj głosu rozsądku 60</w:t>
      </w:r>
      <w:r w:rsidR="008729A5">
        <w:rPr>
          <w:rFonts w:eastAsia="Times New Roman"/>
          <w:lang w:eastAsia="pl-PL"/>
        </w:rPr>
        <w:t xml:space="preserve"> sekund</w:t>
      </w:r>
      <w:r>
        <w:rPr>
          <w:rFonts w:eastAsia="Times New Roman"/>
          <w:lang w:eastAsia="pl-PL"/>
        </w:rPr>
        <w:t>.</w:t>
      </w:r>
    </w:p>
    <w:p w:rsidR="00016441" w:rsidRPr="001E1064" w:rsidRDefault="00016441" w:rsidP="001E1064">
      <w:r w:rsidRPr="001E1064">
        <w:t>[dźwięk</w:t>
      </w:r>
      <w:r w:rsidR="009D033C">
        <w:t xml:space="preserve"> </w:t>
      </w:r>
      <w:r w:rsidRPr="001E1064">
        <w:t>sygnalizacji na przejeździe kolejow</w:t>
      </w:r>
      <w:r w:rsidR="00EA128A">
        <w:t>o-drogow</w:t>
      </w:r>
      <w:r w:rsidRPr="001E1064">
        <w:t>ym,</w:t>
      </w:r>
      <w:r w:rsidR="009D033C">
        <w:t xml:space="preserve"> </w:t>
      </w:r>
      <w:r w:rsidRPr="001E1064">
        <w:t>dźwięk ostrzegawczy lokomotywy i odgłos gwałtownego hamowania samochodu]</w:t>
      </w:r>
    </w:p>
    <w:p w:rsidR="00016441" w:rsidRPr="001E1064" w:rsidRDefault="00016441" w:rsidP="001E1064">
      <w:r w:rsidRPr="001E1064">
        <w:t>[odgłos przejeżdżającego pociągu w tle, niepokojąca muzyka]</w:t>
      </w:r>
    </w:p>
    <w:p w:rsidR="00016441" w:rsidRPr="001E1064" w:rsidRDefault="00016441" w:rsidP="001E1064">
      <w:r w:rsidRPr="001E1064">
        <w:t>[głos kobiety 1] Kochanie</w:t>
      </w:r>
      <w:r w:rsidR="00EA128A">
        <w:t>,</w:t>
      </w:r>
      <w:r w:rsidRPr="001E1064">
        <w:t xml:space="preserve"> uważaj na przejeździe.</w:t>
      </w:r>
    </w:p>
    <w:p w:rsidR="00780940" w:rsidRDefault="00016441" w:rsidP="001E1064">
      <w:r w:rsidRPr="001E1064">
        <w:t>[głos kobiety 2] Córeczko</w:t>
      </w:r>
      <w:r w:rsidR="00EA128A">
        <w:t>,</w:t>
      </w:r>
      <w:r w:rsidRPr="001E1064">
        <w:t xml:space="preserve"> nie baw się na torach.</w:t>
      </w:r>
    </w:p>
    <w:p w:rsidR="00016441" w:rsidRPr="001E1064" w:rsidRDefault="00016441" w:rsidP="001E1064">
      <w:r w:rsidRPr="001E1064">
        <w:t>[głos dziewczynki] Tatusiu, zatrzymaj się przed przejazdem.</w:t>
      </w:r>
    </w:p>
    <w:p w:rsidR="00016441" w:rsidRPr="001E1064" w:rsidRDefault="00016441" w:rsidP="001E1064">
      <w:r w:rsidRPr="001E1064">
        <w:t>[głos kobiety 3] Misiek</w:t>
      </w:r>
      <w:r w:rsidR="00EA128A">
        <w:t>,</w:t>
      </w:r>
      <w:r w:rsidRPr="001E1064">
        <w:t xml:space="preserve"> nie ścigaj się z pociągiem.</w:t>
      </w:r>
    </w:p>
    <w:p w:rsidR="00016441" w:rsidRPr="001E1064" w:rsidRDefault="00016441" w:rsidP="001E1064">
      <w:r w:rsidRPr="001E1064">
        <w:t>[głos kobiety 4] Kochanie, nie przechodź przez tory tam, gdzie nie wolno.</w:t>
      </w:r>
    </w:p>
    <w:p w:rsidR="00016441" w:rsidRPr="001E1064" w:rsidRDefault="00016441" w:rsidP="001E1064">
      <w:r w:rsidRPr="001E1064">
        <w:t>[głos kobiety 5] Synek</w:t>
      </w:r>
      <w:r w:rsidR="00EA128A">
        <w:t>,</w:t>
      </w:r>
      <w:r w:rsidRPr="001E1064">
        <w:t xml:space="preserve"> nie ryzykuj na t</w:t>
      </w:r>
      <w:r w:rsidR="001E1064" w:rsidRPr="001E1064">
        <w:t>orach, z pociągiem nie wygrasz.</w:t>
      </w:r>
      <w:r w:rsidR="001E1064" w:rsidRPr="001E1064">
        <w:br/>
      </w:r>
      <w:r w:rsidRPr="001E1064">
        <w:t>[Lektor] Posłuchaj głosu rozsądku, nie ryzykuj przekraczając tory kolejowe. Dołącz do akcji Ambasadorek Bezpieczeństwa. Wejdź na stronę bezpieczny-przejazd.pl. Projekt Kampania społeczna Bezpieczny przejazd jest</w:t>
      </w:r>
      <w:r w:rsidR="00EA128A">
        <w:t xml:space="preserve"> </w:t>
      </w:r>
      <w:r w:rsidRPr="001E1064">
        <w:t>współfinansowany przez Unię Europejską ze środków Funduszu Spójności w ramach Programu Operacyjnego Infrastruktura i Środowisko</w:t>
      </w:r>
    </w:p>
    <w:p w:rsidR="00016441" w:rsidRPr="00016441" w:rsidRDefault="00016441" w:rsidP="00016441">
      <w:pPr>
        <w:pStyle w:val="Nagwek2"/>
        <w:rPr>
          <w:rFonts w:eastAsia="Times New Roman"/>
          <w:lang w:eastAsia="pl-PL"/>
        </w:rPr>
      </w:pPr>
      <w:r w:rsidRPr="00016441">
        <w:rPr>
          <w:rFonts w:eastAsia="Times New Roman"/>
          <w:bdr w:val="none" w:sz="0" w:space="0" w:color="auto" w:frame="1"/>
          <w:lang w:eastAsia="pl-PL"/>
        </w:rPr>
        <w:t>Spot radiowy 2019 Bezpieczny przej</w:t>
      </w:r>
      <w:r>
        <w:rPr>
          <w:rFonts w:eastAsia="Times New Roman"/>
          <w:bdr w:val="none" w:sz="0" w:space="0" w:color="auto" w:frame="1"/>
          <w:lang w:eastAsia="pl-PL"/>
        </w:rPr>
        <w:t xml:space="preserve">azd – Posłuchaj głosu rozsądku 30 </w:t>
      </w:r>
      <w:r w:rsidRPr="00016441">
        <w:rPr>
          <w:rFonts w:eastAsia="Times New Roman"/>
          <w:bdr w:val="none" w:sz="0" w:space="0" w:color="auto" w:frame="1"/>
          <w:lang w:eastAsia="pl-PL"/>
        </w:rPr>
        <w:t>s</w:t>
      </w:r>
      <w:r>
        <w:rPr>
          <w:rFonts w:eastAsia="Times New Roman"/>
          <w:bdr w:val="none" w:sz="0" w:space="0" w:color="auto" w:frame="1"/>
          <w:lang w:eastAsia="pl-PL"/>
        </w:rPr>
        <w:t>ekund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lang w:eastAsia="pl-PL"/>
        </w:rPr>
        <w:t>[</w:t>
      </w:r>
      <w:r w:rsidRPr="00016441">
        <w:rPr>
          <w:bdr w:val="none" w:sz="0" w:space="0" w:color="auto" w:frame="1"/>
          <w:lang w:eastAsia="pl-PL"/>
        </w:rPr>
        <w:t>dźwięk</w:t>
      </w:r>
      <w:r w:rsidR="009D033C">
        <w:rPr>
          <w:bdr w:val="none" w:sz="0" w:space="0" w:color="auto" w:frame="1"/>
          <w:lang w:eastAsia="pl-PL"/>
        </w:rPr>
        <w:t xml:space="preserve"> </w:t>
      </w:r>
      <w:r w:rsidRPr="00016441">
        <w:rPr>
          <w:bdr w:val="none" w:sz="0" w:space="0" w:color="auto" w:frame="1"/>
          <w:lang w:eastAsia="pl-PL"/>
        </w:rPr>
        <w:t>sygnalizacji na przejeździe kolejow</w:t>
      </w:r>
      <w:r w:rsidR="00EA128A">
        <w:rPr>
          <w:bdr w:val="none" w:sz="0" w:space="0" w:color="auto" w:frame="1"/>
          <w:lang w:eastAsia="pl-PL"/>
        </w:rPr>
        <w:t>o-drogow</w:t>
      </w:r>
      <w:r w:rsidRPr="00016441">
        <w:rPr>
          <w:bdr w:val="none" w:sz="0" w:space="0" w:color="auto" w:frame="1"/>
          <w:lang w:eastAsia="pl-PL"/>
        </w:rPr>
        <w:t>ym,</w:t>
      </w:r>
      <w:r w:rsidR="009D033C">
        <w:rPr>
          <w:bdr w:val="none" w:sz="0" w:space="0" w:color="auto" w:frame="1"/>
          <w:lang w:eastAsia="pl-PL"/>
        </w:rPr>
        <w:t xml:space="preserve"> </w:t>
      </w:r>
      <w:r w:rsidRPr="00016441">
        <w:rPr>
          <w:bdr w:val="none" w:sz="0" w:space="0" w:color="auto" w:frame="1"/>
          <w:lang w:eastAsia="pl-PL"/>
        </w:rPr>
        <w:t>dźwięk ostrzegawczy lokomotywy i odgłos gwałtownego hamowania samochodu]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[odgłos przejeżdżającego pociągu w tle, niepokojąca muzyka]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[głos kobiety 1] Kochanie</w:t>
      </w:r>
      <w:r w:rsidR="00EA128A">
        <w:rPr>
          <w:bdr w:val="none" w:sz="0" w:space="0" w:color="auto" w:frame="1"/>
          <w:lang w:eastAsia="pl-PL"/>
        </w:rPr>
        <w:t>,</w:t>
      </w:r>
      <w:r w:rsidRPr="00016441">
        <w:rPr>
          <w:bdr w:val="none" w:sz="0" w:space="0" w:color="auto" w:frame="1"/>
          <w:lang w:eastAsia="pl-PL"/>
        </w:rPr>
        <w:t xml:space="preserve"> uważaj na przejeździe.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 xml:space="preserve">[Lektor] Posłuchaj głosu rozsądku, nie ryzykuj przekraczając tory kolejowe. Dołącz do akcji Ambasadorek Bezpieczeństwa. Wejdź na stronę bezpieczny-przejazd.pl. </w:t>
      </w:r>
      <w:r w:rsidRPr="00016441">
        <w:rPr>
          <w:bdr w:val="none" w:sz="0" w:space="0" w:color="auto" w:frame="1"/>
          <w:lang w:eastAsia="pl-PL"/>
        </w:rPr>
        <w:lastRenderedPageBreak/>
        <w:t>Projekt Kampania społeczna Bezpieczny przejazd jest współfinansowany przez Unię Europejską ze środków Funduszu Spójności w ramach Programu Operacyjnego Infrastruktura i Środowisko.</w:t>
      </w:r>
    </w:p>
    <w:p w:rsidR="00016441" w:rsidRDefault="00016441" w:rsidP="00016441">
      <w:pPr>
        <w:pStyle w:val="Nagwek2"/>
        <w:rPr>
          <w:rFonts w:eastAsia="Times New Roman"/>
          <w:bdr w:val="none" w:sz="0" w:space="0" w:color="auto" w:frame="1"/>
          <w:lang w:eastAsia="pl-PL"/>
        </w:rPr>
      </w:pPr>
      <w:r w:rsidRPr="00016441">
        <w:rPr>
          <w:rFonts w:eastAsia="Times New Roman"/>
          <w:bdr w:val="none" w:sz="0" w:space="0" w:color="auto" w:frame="1"/>
          <w:lang w:eastAsia="pl-PL"/>
        </w:rPr>
        <w:t>Spot radiowy 2019 Bezpieczny przeja</w:t>
      </w:r>
      <w:r>
        <w:rPr>
          <w:rFonts w:eastAsia="Times New Roman"/>
          <w:bdr w:val="none" w:sz="0" w:space="0" w:color="auto" w:frame="1"/>
          <w:lang w:eastAsia="pl-PL"/>
        </w:rPr>
        <w:t xml:space="preserve">zd – Posłuchaj głosu rozsądku 15 </w:t>
      </w:r>
      <w:r w:rsidRPr="00016441">
        <w:rPr>
          <w:rFonts w:eastAsia="Times New Roman"/>
          <w:bdr w:val="none" w:sz="0" w:space="0" w:color="auto" w:frame="1"/>
          <w:lang w:eastAsia="pl-PL"/>
        </w:rPr>
        <w:t>s</w:t>
      </w:r>
      <w:r>
        <w:rPr>
          <w:rFonts w:eastAsia="Times New Roman"/>
          <w:bdr w:val="none" w:sz="0" w:space="0" w:color="auto" w:frame="1"/>
          <w:lang w:eastAsia="pl-PL"/>
        </w:rPr>
        <w:t>ekund.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[dźwięk</w:t>
      </w:r>
      <w:r w:rsidR="009D033C">
        <w:rPr>
          <w:bdr w:val="none" w:sz="0" w:space="0" w:color="auto" w:frame="1"/>
          <w:lang w:eastAsia="pl-PL"/>
        </w:rPr>
        <w:t xml:space="preserve"> </w:t>
      </w:r>
      <w:r w:rsidRPr="00016441">
        <w:rPr>
          <w:bdr w:val="none" w:sz="0" w:space="0" w:color="auto" w:frame="1"/>
          <w:lang w:eastAsia="pl-PL"/>
        </w:rPr>
        <w:t>sygnalizacji na przejeździe kolejow</w:t>
      </w:r>
      <w:r w:rsidR="009D033C">
        <w:rPr>
          <w:bdr w:val="none" w:sz="0" w:space="0" w:color="auto" w:frame="1"/>
          <w:lang w:eastAsia="pl-PL"/>
        </w:rPr>
        <w:t>o-drogow</w:t>
      </w:r>
      <w:r w:rsidRPr="00016441">
        <w:rPr>
          <w:bdr w:val="none" w:sz="0" w:space="0" w:color="auto" w:frame="1"/>
          <w:lang w:eastAsia="pl-PL"/>
        </w:rPr>
        <w:t>ym,</w:t>
      </w:r>
      <w:r w:rsidR="009D033C">
        <w:rPr>
          <w:bdr w:val="none" w:sz="0" w:space="0" w:color="auto" w:frame="1"/>
          <w:lang w:eastAsia="pl-PL"/>
        </w:rPr>
        <w:t xml:space="preserve"> </w:t>
      </w:r>
      <w:r w:rsidRPr="00016441">
        <w:rPr>
          <w:bdr w:val="none" w:sz="0" w:space="0" w:color="auto" w:frame="1"/>
          <w:lang w:eastAsia="pl-PL"/>
        </w:rPr>
        <w:t>dźwięk ostrzegawczy lokomotywy w tle]</w:t>
      </w:r>
      <w:r w:rsidRPr="00016441">
        <w:rPr>
          <w:bdr w:val="none" w:sz="0" w:space="0" w:color="auto" w:frame="1"/>
          <w:lang w:eastAsia="pl-PL"/>
        </w:rPr>
        <w:br/>
        <w:t>[Lektor] Posłuchaj głosu rozsądku, nie ryzykuj przekraczając tory kolejowe. Dołącz do akcji Ambasadorek Bezpieczeństwa. Wejdź na stronę bezpieczny-przejazd.pl. Projekt Kampania społeczna Bezpieczny przejazd jest współfinansowany przez Unię Europejską ze środków Funduszu Spójności w ramach Programu Operacyjnego Infrastruktura i Środowisko.</w:t>
      </w:r>
    </w:p>
    <w:p w:rsidR="00016441" w:rsidRPr="00016441" w:rsidRDefault="00016441" w:rsidP="00016441">
      <w:pPr>
        <w:pStyle w:val="Nagwek2"/>
        <w:rPr>
          <w:rFonts w:eastAsia="Times New Roman"/>
          <w:lang w:eastAsia="pl-PL"/>
        </w:rPr>
      </w:pPr>
      <w:r w:rsidRPr="00016441">
        <w:rPr>
          <w:rFonts w:eastAsia="Times New Roman"/>
          <w:lang w:eastAsia="pl-PL"/>
        </w:rPr>
        <w:t>Spot radiowy 2016</w:t>
      </w:r>
    </w:p>
    <w:p w:rsidR="001E1064" w:rsidRDefault="00016441" w:rsidP="001E1064">
      <w:r w:rsidRPr="001E1064">
        <w:t>[odgłosy przestrajania radia, radosna melodia, słychać dźwięk rozpędzającego się samochodu, chwilę potem dźwięk ostrzegawczy lokomotywy i odgłos uderzenia.</w:t>
      </w:r>
    </w:p>
    <w:p w:rsidR="00016441" w:rsidRPr="001E1064" w:rsidRDefault="00016441" w:rsidP="001E1064">
      <w:r w:rsidRPr="001E1064">
        <w:t>[Lektor] Szlaban na ryzyko</w:t>
      </w:r>
      <w:r w:rsidR="009D033C">
        <w:t>!</w:t>
      </w:r>
      <w:r w:rsidRPr="001E1064">
        <w:t xml:space="preserve"> Bezpieczny przejazd.</w:t>
      </w:r>
      <w:r w:rsidR="009D033C">
        <w:t xml:space="preserve"> </w:t>
      </w:r>
      <w:r w:rsidRPr="001E1064">
        <w:t xml:space="preserve"> Kampanię </w:t>
      </w:r>
      <w:r w:rsidR="009D033C">
        <w:t xml:space="preserve">społeczną </w:t>
      </w:r>
      <w:r w:rsidRPr="001E1064">
        <w:t xml:space="preserve">prowadzą PKP Polskie Linie Kolejowe S.A. Patronem </w:t>
      </w:r>
      <w:r w:rsidR="009D033C">
        <w:t xml:space="preserve">medialnym </w:t>
      </w:r>
      <w:r w:rsidRPr="001E1064">
        <w:t>kampanii jest Polskie Radio.</w:t>
      </w:r>
    </w:p>
    <w:p w:rsidR="00016441" w:rsidRPr="00016441" w:rsidRDefault="00016441" w:rsidP="00016441">
      <w:pPr>
        <w:pStyle w:val="Nagwek2"/>
        <w:rPr>
          <w:rFonts w:eastAsia="Times New Roman"/>
          <w:lang w:eastAsia="pl-PL"/>
        </w:rPr>
      </w:pPr>
      <w:r w:rsidRPr="00016441">
        <w:rPr>
          <w:rFonts w:eastAsia="Times New Roman"/>
          <w:lang w:eastAsia="pl-PL"/>
        </w:rPr>
        <w:t>Spot radiowy wrześniowej kampanii radiowej (2015</w:t>
      </w:r>
      <w:r w:rsidR="008729A5">
        <w:rPr>
          <w:rFonts w:eastAsia="Times New Roman"/>
          <w:lang w:eastAsia="pl-PL"/>
        </w:rPr>
        <w:t xml:space="preserve"> </w:t>
      </w:r>
      <w:r w:rsidRPr="00016441">
        <w:rPr>
          <w:rFonts w:eastAsia="Times New Roman"/>
          <w:lang w:eastAsia="pl-PL"/>
        </w:rPr>
        <w:t>r.)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lang w:eastAsia="pl-PL"/>
        </w:rPr>
        <w:t>[spokojna muzyka, dźwięk</w:t>
      </w:r>
      <w:r w:rsidR="009D033C">
        <w:rPr>
          <w:lang w:eastAsia="pl-PL"/>
        </w:rPr>
        <w:t xml:space="preserve"> </w:t>
      </w:r>
      <w:bookmarkStart w:id="0" w:name="_GoBack"/>
      <w:bookmarkEnd w:id="0"/>
      <w:r w:rsidRPr="00016441">
        <w:rPr>
          <w:bdr w:val="none" w:sz="0" w:space="0" w:color="auto" w:frame="1"/>
          <w:lang w:eastAsia="pl-PL"/>
        </w:rPr>
        <w:t>sygnalizacji na przejeździe kolejowym]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[Lektor] Historia oparta na faktach. W 2014 roku na przejściach i przejazdach kolejowo-drogowych zginęły 43 osoby, 26 zostało ciężko rannych.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[sygnał ostrzegawczy lokomotywy]</w:t>
      </w:r>
      <w:r w:rsidRPr="00016441">
        <w:rPr>
          <w:bdr w:val="none" w:sz="0" w:space="0" w:color="auto" w:frame="1"/>
          <w:lang w:eastAsia="pl-PL"/>
        </w:rPr>
        <w:br/>
        <w:t>[Lektor] W rolach głównych: ryzyko, brawura, rutyna, pośpiech.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[muzyka w tle]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 xml:space="preserve">[Lektor] Bezpieczny przejazd </w:t>
      </w:r>
      <w:r w:rsidR="009D033C">
        <w:rPr>
          <w:bdr w:val="none" w:sz="0" w:space="0" w:color="auto" w:frame="1"/>
          <w:lang w:eastAsia="pl-PL"/>
        </w:rPr>
        <w:t>–</w:t>
      </w:r>
      <w:r w:rsidRPr="00016441">
        <w:rPr>
          <w:bdr w:val="none" w:sz="0" w:space="0" w:color="auto" w:frame="1"/>
          <w:lang w:eastAsia="pl-PL"/>
        </w:rPr>
        <w:t xml:space="preserve"> </w:t>
      </w:r>
      <w:r w:rsidR="009D033C">
        <w:rPr>
          <w:bdr w:val="none" w:sz="0" w:space="0" w:color="auto" w:frame="1"/>
          <w:lang w:eastAsia="pl-PL"/>
        </w:rPr>
        <w:t>„</w:t>
      </w:r>
      <w:r w:rsidRPr="00016441">
        <w:rPr>
          <w:bdr w:val="none" w:sz="0" w:space="0" w:color="auto" w:frame="1"/>
          <w:lang w:eastAsia="pl-PL"/>
        </w:rPr>
        <w:t>Szlaban na ryzyko!</w:t>
      </w:r>
      <w:r w:rsidR="009D033C">
        <w:rPr>
          <w:bdr w:val="none" w:sz="0" w:space="0" w:color="auto" w:frame="1"/>
          <w:lang w:eastAsia="pl-PL"/>
        </w:rPr>
        <w:t>”</w:t>
      </w:r>
      <w:r w:rsidRPr="00016441">
        <w:rPr>
          <w:bdr w:val="none" w:sz="0" w:space="0" w:color="auto" w:frame="1"/>
          <w:lang w:eastAsia="pl-PL"/>
        </w:rPr>
        <w:t xml:space="preserve"> Kampanię prowadzą PKP Polskie Linie Kolejowe</w:t>
      </w:r>
      <w:r w:rsidR="009D033C">
        <w:rPr>
          <w:bdr w:val="none" w:sz="0" w:space="0" w:color="auto" w:frame="1"/>
          <w:lang w:eastAsia="pl-PL"/>
        </w:rPr>
        <w:t xml:space="preserve"> S.A</w:t>
      </w:r>
      <w:r w:rsidRPr="00016441">
        <w:rPr>
          <w:bdr w:val="none" w:sz="0" w:space="0" w:color="auto" w:frame="1"/>
          <w:lang w:eastAsia="pl-PL"/>
        </w:rPr>
        <w:t>. www.bezpieczny-przejazd.pl. Patronem kampanii jest Polskie Radio.</w:t>
      </w:r>
    </w:p>
    <w:p w:rsidR="00016441" w:rsidRPr="00016441" w:rsidRDefault="00016441" w:rsidP="00016441">
      <w:pPr>
        <w:pStyle w:val="Nagwek2"/>
        <w:rPr>
          <w:rFonts w:eastAsia="Times New Roman"/>
          <w:lang w:eastAsia="pl-PL"/>
        </w:rPr>
      </w:pPr>
      <w:r w:rsidRPr="00016441">
        <w:rPr>
          <w:rFonts w:eastAsia="Times New Roman"/>
          <w:lang w:eastAsia="pl-PL"/>
        </w:rPr>
        <w:lastRenderedPageBreak/>
        <w:t>Spot radiowy 2013-2014</w:t>
      </w:r>
    </w:p>
    <w:p w:rsidR="008729A5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[dźwięk sygnalizacji na przejeździe kolejowym, dźwięk przejeżdżającego pociągu w tle, odgłos rozpędzonego samochodu, sygnał ostrzegawczy lokomotywy, dźwięk uderzenia; syreny służb ratowniczych, odgłos helikoptera]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[Lektor] Każde</w:t>
      </w:r>
      <w:r w:rsidR="008729A5">
        <w:rPr>
          <w:bdr w:val="none" w:sz="0" w:space="0" w:color="auto" w:frame="1"/>
          <w:lang w:eastAsia="pl-PL"/>
        </w:rPr>
        <w:t>go roku na przejazdach kolejowo-</w:t>
      </w:r>
      <w:r w:rsidRPr="00016441">
        <w:rPr>
          <w:bdr w:val="none" w:sz="0" w:space="0" w:color="auto" w:frame="1"/>
          <w:lang w:eastAsia="pl-PL"/>
        </w:rPr>
        <w:t>drogowych dochodzi do ponad 200 wypadków i kolizji, w których ginie kilkadziesiąt osób. Nie dołączaj do tego grona. Zatrzymaj się i żyj!</w:t>
      </w:r>
    </w:p>
    <w:p w:rsidR="00016441" w:rsidRPr="00016441" w:rsidRDefault="00016441" w:rsidP="00016441">
      <w:pPr>
        <w:pStyle w:val="Nagwek2"/>
        <w:rPr>
          <w:rFonts w:eastAsia="Times New Roman"/>
          <w:lang w:eastAsia="pl-PL"/>
        </w:rPr>
      </w:pPr>
      <w:r w:rsidRPr="00016441">
        <w:rPr>
          <w:rFonts w:eastAsia="Times New Roman"/>
          <w:lang w:eastAsia="pl-PL"/>
        </w:rPr>
        <w:t>Spot radiowy 2010-2012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[dźwięk sygnalizacji na przejeździe kolejowym, dźwięk przejeżdżającego pociągu w tle, sygnał ostrzegawczy lokomotywy, dźwięk uderzenia]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[Lektor] Wyobraź sobie rozpacz swoich bliskich. Ich cierpienie i łzy. Stop. Zatrzymaj się i żyj!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[spokojna muzyka w tle]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[Lektor] Zatrzymaj się przed przejazdem kolejow</w:t>
      </w:r>
      <w:r w:rsidR="009D033C">
        <w:rPr>
          <w:bdr w:val="none" w:sz="0" w:space="0" w:color="auto" w:frame="1"/>
          <w:lang w:eastAsia="pl-PL"/>
        </w:rPr>
        <w:t>o-drogow</w:t>
      </w:r>
      <w:r w:rsidRPr="00016441">
        <w:rPr>
          <w:bdr w:val="none" w:sz="0" w:space="0" w:color="auto" w:frame="1"/>
          <w:lang w:eastAsia="pl-PL"/>
        </w:rPr>
        <w:t>ym. Zachowaj ostrożność za każdym razem. Nigdy nie lekceważ znaku STOP. Zatrzymaj się i żyj!</w:t>
      </w:r>
    </w:p>
    <w:p w:rsidR="00016441" w:rsidRPr="00016441" w:rsidRDefault="00016441" w:rsidP="00016441">
      <w:pPr>
        <w:pStyle w:val="Nagwek2"/>
        <w:rPr>
          <w:rFonts w:eastAsia="Times New Roman"/>
          <w:lang w:eastAsia="pl-PL"/>
        </w:rPr>
      </w:pPr>
      <w:r w:rsidRPr="00016441">
        <w:rPr>
          <w:rFonts w:eastAsia="Times New Roman"/>
          <w:lang w:eastAsia="pl-PL"/>
        </w:rPr>
        <w:t>Spot radiowy 2008-2009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lang w:eastAsia="pl-PL"/>
        </w:rPr>
        <w:t>[Lektor] 97% wypadków na przejazdach kolejowo-drogowych powoduje nieostrożność kierowców.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[odgłos rozpędzającego się samochodu]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[Dziewczynka] Tatusiu, jedź wo</w:t>
      </w:r>
      <w:r w:rsidR="008729A5">
        <w:rPr>
          <w:bdr w:val="none" w:sz="0" w:space="0" w:color="auto" w:frame="1"/>
          <w:lang w:eastAsia="pl-PL"/>
        </w:rPr>
        <w:t>l</w:t>
      </w:r>
      <w:r w:rsidRPr="00016441">
        <w:rPr>
          <w:bdr w:val="none" w:sz="0" w:space="0" w:color="auto" w:frame="1"/>
          <w:lang w:eastAsia="pl-PL"/>
        </w:rPr>
        <w:t>niej.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[dźwięk sygnalizacji na przejeździe kolejow</w:t>
      </w:r>
      <w:r w:rsidR="009D033C">
        <w:rPr>
          <w:bdr w:val="none" w:sz="0" w:space="0" w:color="auto" w:frame="1"/>
          <w:lang w:eastAsia="pl-PL"/>
        </w:rPr>
        <w:t>o-drogow</w:t>
      </w:r>
      <w:r w:rsidRPr="00016441">
        <w:rPr>
          <w:bdr w:val="none" w:sz="0" w:space="0" w:color="auto" w:frame="1"/>
          <w:lang w:eastAsia="pl-PL"/>
        </w:rPr>
        <w:t>ym, sygnał ostrzegawczy lokomotywy, odgłos hamowania samochodu, dźwięk uderzenia]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[spokojna muzyka w tle]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bdr w:val="none" w:sz="0" w:space="0" w:color="auto" w:frame="1"/>
          <w:lang w:eastAsia="pl-PL"/>
        </w:rPr>
        <w:t>[Dziewczynka] Zatrzymaj się i żyj!</w:t>
      </w:r>
    </w:p>
    <w:p w:rsidR="00016441" w:rsidRPr="00016441" w:rsidRDefault="00016441" w:rsidP="00016441">
      <w:pPr>
        <w:pStyle w:val="Nagwek2"/>
        <w:rPr>
          <w:rFonts w:eastAsia="Times New Roman"/>
          <w:lang w:eastAsia="pl-PL"/>
        </w:rPr>
      </w:pPr>
      <w:r w:rsidRPr="00016441">
        <w:rPr>
          <w:rFonts w:eastAsia="Times New Roman"/>
          <w:lang w:eastAsia="pl-PL"/>
        </w:rPr>
        <w:t>Spot radiowy 2007</w:t>
      </w:r>
    </w:p>
    <w:p w:rsidR="00016441" w:rsidRPr="001E1064" w:rsidRDefault="00016441" w:rsidP="001E1064">
      <w:r w:rsidRPr="001E1064">
        <w:t>[odgłos rozpędzającego się samochodu]</w:t>
      </w:r>
    </w:p>
    <w:p w:rsidR="001E1064" w:rsidRDefault="00016441" w:rsidP="001E1064">
      <w:r w:rsidRPr="001E1064">
        <w:t>[Tomasz Stockinger] Nadmierna prędkość</w:t>
      </w:r>
    </w:p>
    <w:p w:rsidR="00016441" w:rsidRPr="001E1064" w:rsidRDefault="00016441" w:rsidP="001E1064">
      <w:r w:rsidRPr="001E1064">
        <w:t>[Dziewczynka] Tatusiu, jedź wo</w:t>
      </w:r>
      <w:r w:rsidR="008729A5">
        <w:t>l</w:t>
      </w:r>
      <w:r w:rsidRPr="001E1064">
        <w:t>niej.</w:t>
      </w:r>
    </w:p>
    <w:p w:rsidR="00016441" w:rsidRPr="001E1064" w:rsidRDefault="00016441" w:rsidP="001E1064">
      <w:r w:rsidRPr="001E1064">
        <w:lastRenderedPageBreak/>
        <w:t>[Tomasz Stockinger] Brawura, lekkomyślność, to wszystko może prowadzić do tragedii.</w:t>
      </w:r>
    </w:p>
    <w:p w:rsidR="00016441" w:rsidRPr="001E1064" w:rsidRDefault="00016441" w:rsidP="001E1064">
      <w:r w:rsidRPr="001E1064">
        <w:t>[dźwięk sygnalizacji na przejeździe kolejowym, sygnał ostrzegawczy lokomotywy, odgłos hamowania samochodu, dźwięk uderzenia]</w:t>
      </w:r>
    </w:p>
    <w:p w:rsidR="00016441" w:rsidRPr="001E1064" w:rsidRDefault="00016441" w:rsidP="001E1064">
      <w:r w:rsidRPr="001E1064">
        <w:t>[Tomasz Stockinger] Zatrzymaj się i żyj! Tomasz Stockinger</w:t>
      </w:r>
    </w:p>
    <w:p w:rsidR="001E1064" w:rsidRPr="009D033C" w:rsidRDefault="00016441" w:rsidP="009D033C">
      <w:pPr>
        <w:pStyle w:val="Nagwek2"/>
        <w:rPr>
          <w:rFonts w:eastAsia="Times New Roman"/>
          <w:lang w:eastAsia="pl-PL"/>
        </w:rPr>
      </w:pPr>
      <w:r w:rsidRPr="009D033C">
        <w:rPr>
          <w:rFonts w:eastAsia="Times New Roman"/>
          <w:lang w:eastAsia="pl-PL"/>
        </w:rPr>
        <w:t>Spot radiowy nr 2 2005-2006</w:t>
      </w:r>
    </w:p>
    <w:p w:rsidR="00016441" w:rsidRPr="001E1064" w:rsidRDefault="00016441" w:rsidP="001E1064">
      <w:r w:rsidRPr="001E1064">
        <w:t>[odgłos rozpędzającego się samochodu]</w:t>
      </w:r>
    </w:p>
    <w:p w:rsidR="00016441" w:rsidRPr="001E1064" w:rsidRDefault="00016441" w:rsidP="001E1064">
      <w:r w:rsidRPr="001E1064">
        <w:t>[Lektor] 97% wypadków na przejazdach kolejow</w:t>
      </w:r>
      <w:r w:rsidR="009D033C">
        <w:t>o-drogow</w:t>
      </w:r>
      <w:r w:rsidRPr="001E1064">
        <w:t>ych powodują nieostrożni kierowcy]</w:t>
      </w:r>
    </w:p>
    <w:p w:rsidR="00016441" w:rsidRPr="001E1064" w:rsidRDefault="00016441" w:rsidP="001E1064">
      <w:r w:rsidRPr="001E1064">
        <w:t>[dźwięk sygnalizacji na przejeździe kolejowym, sygnał ostrzegawczy lokomotywy, odgłos gwałtownego hamowania samochodu, dźwięk ruszającego samochodu po ustaniu odgłosu przejeżdżającego pociągu]</w:t>
      </w:r>
    </w:p>
    <w:p w:rsidR="00016441" w:rsidRPr="00016441" w:rsidRDefault="00016441" w:rsidP="001E1064">
      <w:pPr>
        <w:rPr>
          <w:lang w:eastAsia="pl-PL"/>
        </w:rPr>
      </w:pPr>
      <w:r w:rsidRPr="001E1064">
        <w:t>[Krzysztof Hołowczyc] Zatrzymaj się przed każdym przejazdem. Pamiętaj bezpieczny przejazd zależy także od Ciebie. Krzysztof Hołowczyc.</w:t>
      </w:r>
    </w:p>
    <w:p w:rsidR="00016441" w:rsidRPr="00016441" w:rsidRDefault="00016441" w:rsidP="00016441">
      <w:pPr>
        <w:pStyle w:val="Nagwek2"/>
        <w:rPr>
          <w:rFonts w:eastAsia="Times New Roman"/>
          <w:lang w:eastAsia="pl-PL"/>
        </w:rPr>
      </w:pPr>
      <w:r w:rsidRPr="00016441">
        <w:rPr>
          <w:rFonts w:eastAsia="Times New Roman"/>
          <w:bdr w:val="none" w:sz="0" w:space="0" w:color="auto" w:frame="1"/>
          <w:lang w:eastAsia="pl-PL"/>
        </w:rPr>
        <w:t>Spot radiowy nr 1 2005-2006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lang w:eastAsia="pl-PL"/>
        </w:rPr>
        <w:t>[dźwięk przejeżdżającego pociągu w tle]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lang w:eastAsia="pl-PL"/>
        </w:rPr>
        <w:t>[M</w:t>
      </w:r>
      <w:r w:rsidR="008729A5">
        <w:rPr>
          <w:lang w:eastAsia="pl-PL"/>
        </w:rPr>
        <w:t>as</w:t>
      </w:r>
      <w:r w:rsidR="00AE1D06">
        <w:rPr>
          <w:lang w:eastAsia="pl-PL"/>
        </w:rPr>
        <w:t>zynista] Przykro to wspominać. C</w:t>
      </w:r>
      <w:r w:rsidRPr="00016441">
        <w:rPr>
          <w:lang w:eastAsia="pl-PL"/>
        </w:rPr>
        <w:t>hyba każdy maszynista próbuje</w:t>
      </w:r>
      <w:r w:rsidR="008729A5">
        <w:rPr>
          <w:lang w:eastAsia="pl-PL"/>
        </w:rPr>
        <w:t>,</w:t>
      </w:r>
      <w:r w:rsidRPr="00016441">
        <w:rPr>
          <w:lang w:eastAsia="pl-PL"/>
        </w:rPr>
        <w:t xml:space="preserve"> by o tym zapomnieć. To było w dolinie. Zobaczyłem na 100 metrów przed przejazdem, jak samochód mi wjeżdża na tory. I od razu moja reakcja, hamowanie nagłe, sygnał dźwiękowy i nic nie mogłem więcej zrobić. Uderzyłem lokomotywą przód samochodu tak</w:t>
      </w:r>
      <w:r w:rsidR="009D033C">
        <w:rPr>
          <w:lang w:eastAsia="pl-PL"/>
        </w:rPr>
        <w:t xml:space="preserve">, </w:t>
      </w:r>
      <w:r w:rsidRPr="00016441">
        <w:rPr>
          <w:lang w:eastAsia="pl-PL"/>
        </w:rPr>
        <w:t>że uciąłem silnik, chłodnicę. Zginęło dziecko.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lang w:eastAsia="pl-PL"/>
        </w:rPr>
        <w:t>[głos gwałtownie hamującego pociągu w tle]</w:t>
      </w:r>
    </w:p>
    <w:p w:rsidR="00016441" w:rsidRPr="00016441" w:rsidRDefault="00016441" w:rsidP="001E1064">
      <w:pPr>
        <w:rPr>
          <w:lang w:eastAsia="pl-PL"/>
        </w:rPr>
      </w:pPr>
      <w:r w:rsidRPr="00016441">
        <w:rPr>
          <w:lang w:eastAsia="pl-PL"/>
        </w:rPr>
        <w:t>[Lektor] 97% wypadków na przejazdach kolejow</w:t>
      </w:r>
      <w:r w:rsidR="009D033C">
        <w:rPr>
          <w:lang w:eastAsia="pl-PL"/>
        </w:rPr>
        <w:t>o-drogow</w:t>
      </w:r>
      <w:r w:rsidRPr="00016441">
        <w:rPr>
          <w:lang w:eastAsia="pl-PL"/>
        </w:rPr>
        <w:t>ych powodują kierowcy.</w:t>
      </w:r>
    </w:p>
    <w:p w:rsidR="003E5F2F" w:rsidRPr="001E1064" w:rsidRDefault="00016441">
      <w:pPr>
        <w:rPr>
          <w:lang w:eastAsia="pl-PL"/>
        </w:rPr>
      </w:pPr>
      <w:r w:rsidRPr="00016441">
        <w:rPr>
          <w:lang w:eastAsia="pl-PL"/>
        </w:rPr>
        <w:t>[Krzysztof Hołowczyc] Zatrzymaj się! Bezpieczny przejazd zależy także od Ciebie. Krzysztof Hołowczyc.</w:t>
      </w:r>
    </w:p>
    <w:sectPr w:rsidR="003E5F2F" w:rsidRPr="001E1064" w:rsidSect="00C24AF1">
      <w:headerReference w:type="first" r:id="rId6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1A" w:rsidRDefault="00D47A1A" w:rsidP="00C24AF1">
      <w:pPr>
        <w:spacing w:after="0" w:line="240" w:lineRule="auto"/>
      </w:pPr>
      <w:r>
        <w:separator/>
      </w:r>
    </w:p>
  </w:endnote>
  <w:endnote w:type="continuationSeparator" w:id="0">
    <w:p w:rsidR="00D47A1A" w:rsidRDefault="00D47A1A" w:rsidP="00C2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1A" w:rsidRDefault="00D47A1A" w:rsidP="00C24AF1">
      <w:pPr>
        <w:spacing w:after="0" w:line="240" w:lineRule="auto"/>
      </w:pPr>
      <w:r>
        <w:separator/>
      </w:r>
    </w:p>
  </w:footnote>
  <w:footnote w:type="continuationSeparator" w:id="0">
    <w:p w:rsidR="00D47A1A" w:rsidRDefault="00D47A1A" w:rsidP="00C24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F1" w:rsidRDefault="00C24AF1">
    <w:pPr>
      <w:pStyle w:val="Nagwek"/>
    </w:pPr>
    <w:r w:rsidRPr="00B8381C">
      <w:rPr>
        <w:noProof/>
        <w:lang w:eastAsia="pl-PL"/>
      </w:rPr>
      <w:drawing>
        <wp:inline distT="0" distB="0" distL="0" distR="0" wp14:anchorId="73C4E033" wp14:editId="62D9EAA7">
          <wp:extent cx="5753100" cy="840628"/>
          <wp:effectExtent l="0" t="0" r="0" b="0"/>
          <wp:docPr id="20" name="Obraz 20" descr="Logotypy: Fundusze Europejskie Infrastruktura i Środowisko, Flaga Rzeczpospolita Polska, PKP Polskie Linie Kolejowe S.A., Unia Europejska Fundusz Spójności." title="Pasek lototypów Uni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klienci\PKP_PLK_Bezpieczny_Przejazd-383\Materiały źródłowe\logotypy\POIiS\POIiS_4_logotypy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" r="2454"/>
                  <a:stretch/>
                </pic:blipFill>
                <pic:spPr bwMode="auto">
                  <a:xfrm>
                    <a:off x="0" y="0"/>
                    <a:ext cx="5827586" cy="8515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02"/>
    <w:rsid w:val="00016441"/>
    <w:rsid w:val="000258A1"/>
    <w:rsid w:val="001A1E55"/>
    <w:rsid w:val="001C5FFA"/>
    <w:rsid w:val="001E1064"/>
    <w:rsid w:val="00286FD5"/>
    <w:rsid w:val="003E5F2F"/>
    <w:rsid w:val="004D7578"/>
    <w:rsid w:val="00525102"/>
    <w:rsid w:val="005D1C93"/>
    <w:rsid w:val="00780940"/>
    <w:rsid w:val="007B7D4E"/>
    <w:rsid w:val="00832045"/>
    <w:rsid w:val="0086571F"/>
    <w:rsid w:val="008729A5"/>
    <w:rsid w:val="009D033C"/>
    <w:rsid w:val="00A350C3"/>
    <w:rsid w:val="00A866C9"/>
    <w:rsid w:val="00AD5566"/>
    <w:rsid w:val="00AE1D06"/>
    <w:rsid w:val="00C24AF1"/>
    <w:rsid w:val="00D47A1A"/>
    <w:rsid w:val="00E024A7"/>
    <w:rsid w:val="00EA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3BE22-5F8A-420A-9DAF-AB2CF2CF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441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6FD5"/>
    <w:pPr>
      <w:keepNext/>
      <w:keepLines/>
      <w:spacing w:before="240" w:after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5566"/>
    <w:pPr>
      <w:keepNext/>
      <w:keepLines/>
      <w:spacing w:before="240" w:after="12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6FD5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556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2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AF1"/>
  </w:style>
  <w:style w:type="paragraph" w:styleId="Stopka">
    <w:name w:val="footer"/>
    <w:basedOn w:val="Normalny"/>
    <w:link w:val="StopkaZnak"/>
    <w:uiPriority w:val="99"/>
    <w:unhideWhenUsed/>
    <w:rsid w:val="00C24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AF1"/>
  </w:style>
  <w:style w:type="paragraph" w:styleId="Tekstdymka">
    <w:name w:val="Balloon Text"/>
    <w:basedOn w:val="Normalny"/>
    <w:link w:val="TekstdymkaZnak"/>
    <w:uiPriority w:val="99"/>
    <w:semiHidden/>
    <w:unhideWhenUsed/>
    <w:rsid w:val="009D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Transkrypcja radiowych spotów reklamowych kampanii Bezpieczny przejazd w latach 2005-2019</vt:lpstr>
    </vt:vector>
  </TitlesOfParts>
  <Company>PKP PLK S.A.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Transkrypcja radiowych spotów reklamowych kampanii Bezpieczny przejazd w latach 2005-2019</dc:title>
  <dc:subject/>
  <dc:creator>PLK</dc:creator>
  <cp:keywords/>
  <dc:description/>
  <cp:lastModifiedBy>Kundzicz Adam</cp:lastModifiedBy>
  <cp:revision>2</cp:revision>
  <dcterms:created xsi:type="dcterms:W3CDTF">2021-02-15T12:54:00Z</dcterms:created>
  <dcterms:modified xsi:type="dcterms:W3CDTF">2021-02-15T12:54:00Z</dcterms:modified>
</cp:coreProperties>
</file>